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760450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Könnyűzene Támogató </w:t>
      </w:r>
      <w:r w:rsidR="000754FC" w:rsidRPr="004822FB">
        <w:rPr>
          <w:rFonts w:ascii="Verdana" w:hAnsi="Verdana"/>
          <w:b/>
          <w:sz w:val="20"/>
          <w:szCs w:val="20"/>
        </w:rPr>
        <w:t xml:space="preserve">Program </w:t>
      </w:r>
      <w:r>
        <w:rPr>
          <w:rFonts w:ascii="Verdana" w:hAnsi="Verdana"/>
          <w:b/>
          <w:sz w:val="20"/>
          <w:szCs w:val="20"/>
        </w:rPr>
        <w:t>Kollégiuma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754FC" w:rsidRPr="008C07DE" w:rsidRDefault="00760450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HANGFOGLALÓ KÖNNYŰZENE TÁMOGATÓ 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 xml:space="preserve">külföldi, könnyűzenei showcase fesztiválokon </w:t>
      </w:r>
      <w:proofErr w:type="gramStart"/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>és</w:t>
      </w:r>
      <w:proofErr w:type="gramEnd"/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 xml:space="preserve"> könnyűzenei konferenciákon való részvétel</w:t>
      </w:r>
      <w:r w:rsidR="000754FC" w:rsidRPr="00E45AD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>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hAnsi="Verdana"/>
          <w:b/>
          <w:sz w:val="20"/>
          <w:szCs w:val="20"/>
        </w:rPr>
        <w:t>(</w:t>
      </w:r>
      <w:r w:rsidR="00E04CC2" w:rsidRPr="00760450">
        <w:rPr>
          <w:rFonts w:ascii="Verdana" w:hAnsi="Verdana"/>
          <w:b/>
          <w:sz w:val="20"/>
          <w:szCs w:val="20"/>
        </w:rPr>
        <w:t>779123/</w:t>
      </w:r>
      <w:r w:rsidR="000754FC" w:rsidRPr="00760450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bookmarkStart w:id="0" w:name="_GoBack"/>
      <w:bookmarkEnd w:id="0"/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538" w:rsidRPr="000754FC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 xml:space="preserve">A </w:t>
      </w:r>
      <w:r w:rsidR="00760450">
        <w:rPr>
          <w:rFonts w:ascii="Verdana" w:hAnsi="Verdana"/>
          <w:sz w:val="20"/>
          <w:szCs w:val="20"/>
        </w:rPr>
        <w:t xml:space="preserve">Hangfoglaló Könnyűzene Támogató </w:t>
      </w:r>
      <w:r w:rsidRPr="000754FC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573538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>A támogatás tényét a pályázó személy/szervezet webes felületén feltüntetem</w:t>
      </w:r>
      <w:r w:rsidR="006D567A">
        <w:rPr>
          <w:rFonts w:ascii="Verdana" w:hAnsi="Verdana"/>
          <w:sz w:val="20"/>
          <w:szCs w:val="20"/>
        </w:rPr>
        <w:t xml:space="preserve"> </w:t>
      </w:r>
      <w:r w:rsidR="006D567A" w:rsidRPr="000754FC">
        <w:rPr>
          <w:rFonts w:ascii="Verdana" w:hAnsi="Verdana"/>
          <w:sz w:val="20"/>
          <w:szCs w:val="20"/>
        </w:rPr>
        <w:t>támogatási szerződésben rögzített módon</w:t>
      </w:r>
      <w:r w:rsidRPr="000754FC">
        <w:rPr>
          <w:rFonts w:ascii="Verdana" w:hAnsi="Verdana"/>
          <w:sz w:val="20"/>
          <w:szCs w:val="20"/>
        </w:rPr>
        <w:t>, legalább a program megvalósításának végéig.</w:t>
      </w:r>
    </w:p>
    <w:p w:rsidR="00F61E5E" w:rsidRPr="000754FC" w:rsidRDefault="006D567A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megvalósítása során a Programirodával együttműködöm.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83286A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573538"/>
    <w:rsid w:val="006D567A"/>
    <w:rsid w:val="00760450"/>
    <w:rsid w:val="0083286A"/>
    <w:rsid w:val="00E04CC2"/>
    <w:rsid w:val="00E45ADB"/>
    <w:rsid w:val="00F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569A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dcterms:created xsi:type="dcterms:W3CDTF">2016-10-19T07:19:00Z</dcterms:created>
  <dcterms:modified xsi:type="dcterms:W3CDTF">2017-12-04T15:11:00Z</dcterms:modified>
</cp:coreProperties>
</file>